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2" w:rsidRPr="00FC3893" w:rsidRDefault="00813C32" w:rsidP="00D17F15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</w:t>
      </w:r>
      <w:r w:rsidR="000B764C">
        <w:rPr>
          <w:rFonts w:ascii="Times New Roman" w:hAnsi="Times New Roman" w:cs="Times New Roman"/>
          <w:b/>
          <w:sz w:val="24"/>
          <w:szCs w:val="24"/>
          <w:lang w:eastAsia="ru-RU"/>
        </w:rPr>
        <w:t>_______</w:t>
      </w: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</w:p>
    <w:p w:rsidR="00813C32" w:rsidRPr="00FC3893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813C32" w:rsidRPr="00D17F15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3F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DF3FE1">
        <w:rPr>
          <w:rFonts w:ascii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DF3FE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D17F1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17F15" w:rsidRPr="00D17F15"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 w:rsidR="001B7EB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D17F15" w:rsidRPr="00D17F15"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 w:rsidR="001B7EB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20       </w:t>
      </w:r>
      <w:r w:rsidRPr="00D17F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813C32" w:rsidRPr="00C507DF" w:rsidRDefault="00813C32" w:rsidP="00D17F15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507DF">
        <w:rPr>
          <w:rFonts w:ascii="Times New Roman" w:hAnsi="Times New Roman" w:cs="Times New Roman"/>
          <w:sz w:val="18"/>
          <w:szCs w:val="18"/>
          <w:lang w:eastAsia="ru-RU"/>
        </w:rPr>
        <w:t> (место заключения договора)           </w:t>
      </w:r>
      <w:r w:rsidR="002722B9" w:rsidRPr="00C507D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C507DF">
        <w:rPr>
          <w:rFonts w:ascii="Times New Roman" w:hAnsi="Times New Roman" w:cs="Times New Roman"/>
          <w:sz w:val="18"/>
          <w:szCs w:val="18"/>
          <w:lang w:eastAsia="ru-RU"/>
        </w:rPr>
        <w:t>                  </w:t>
      </w:r>
      <w:r w:rsidRPr="00C507DF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507D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C507DF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 (дата заключения договора)</w:t>
      </w:r>
    </w:p>
    <w:p w:rsidR="00813C32" w:rsidRPr="002722B9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C32" w:rsidRPr="002B23E8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B7EB3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 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EB3">
        <w:rPr>
          <w:rFonts w:ascii="Times New Roman" w:hAnsi="Times New Roman" w:cs="Times New Roman"/>
          <w:sz w:val="24"/>
          <w:szCs w:val="24"/>
          <w:lang w:eastAsia="ru-RU"/>
        </w:rPr>
        <w:t>города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>ния Кавказский район (далее – МБ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ДОУ)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1B7E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«10</w:t>
      </w:r>
      <w:r w:rsidR="003D799B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="001B7EB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декабря  2012 г.  N 05080</w:t>
      </w:r>
      <w:r w:rsidR="00DC2D2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(срок действия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нистерством образования и науки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B7EB3">
        <w:rPr>
          <w:rFonts w:ascii="Times New Roman" w:hAnsi="Times New Roman" w:cs="Times New Roman"/>
          <w:sz w:val="24"/>
          <w:szCs w:val="24"/>
          <w:lang w:eastAsia="ru-RU"/>
        </w:rPr>
        <w:t>Грамотенко Ольги Александровны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proofErr w:type="gramEnd"/>
    </w:p>
    <w:p w:rsidR="00813C32" w:rsidRPr="002B23E8" w:rsidRDefault="00813C32" w:rsidP="00D17F15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  <w:proofErr w:type="gramEnd"/>
    </w:p>
    <w:p w:rsidR="00813C32" w:rsidRDefault="001B7EB3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E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паспорта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3D799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D17F15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13C32" w:rsidRPr="002B23E8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13C32" w:rsidRPr="002B23E8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(ая) в дальнейшем "Воспитанник", совместно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«Стороны», заключили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813C32" w:rsidRPr="00746D3A" w:rsidRDefault="00813C32" w:rsidP="00D17F15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8B6CDF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813C32" w:rsidRPr="00C507DF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7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общеобразовательная программа дошкольного образования.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ДОУ 10,5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D17F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_________» </w:t>
      </w:r>
      <w:r w:rsidR="00D17F15"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746D3A" w:rsidRDefault="00813C32" w:rsidP="00D17F1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2B23E8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13C32" w:rsidRPr="00DA4668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DA4668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 и договором об оказании платных образовательных услуг, заключаемым между Заказчиком и Исполнителем.</w:t>
      </w:r>
    </w:p>
    <w:p w:rsidR="00813C32" w:rsidRPr="00187945" w:rsidRDefault="00813C32" w:rsidP="00D1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="003827D6">
        <w:rPr>
          <w:rFonts w:ascii="Times New Roman" w:hAnsi="Times New Roman"/>
          <w:sz w:val="24"/>
          <w:szCs w:val="24"/>
        </w:rPr>
        <w:t xml:space="preserve"> в  МБ</w:t>
      </w:r>
      <w:r w:rsidRPr="00187945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из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его дальнейшему пребыванию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DC2D2C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813C32" w:rsidRPr="00DC2D2C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813C32" w:rsidRPr="000B71B0" w:rsidRDefault="003827D6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813C32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813C32"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</w:t>
      </w:r>
      <w:r w:rsidRPr="001B7EB3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="001B7EB3" w:rsidRPr="001B7EB3">
        <w:rPr>
          <w:rFonts w:ascii="Times New Roman" w:hAnsi="Times New Roman" w:cs="Times New Roman"/>
          <w:sz w:val="24"/>
          <w:szCs w:val="24"/>
          <w:lang w:eastAsia="ru-RU"/>
        </w:rPr>
        <w:t xml:space="preserve"> (при</w:t>
      </w:r>
      <w:r w:rsidR="001B7EB3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 оказываемых платных услуг)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441E84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5 дней.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дусмотренных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обследований </w:t>
      </w:r>
      <w:proofErr w:type="gramStart"/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психологических, 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ния или участия в них, получать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результатах проведённых обследований. 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Предоставить с момен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та поступления Воспитанника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 документы для получения компенсации части родительской платы за присмотр и уход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в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813C32" w:rsidRPr="00746D3A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="003827D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205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E3245" w:rsidRPr="007E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245" w:rsidRPr="001B7EB3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7E324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 оказываемых платных услуг)</w:t>
      </w:r>
      <w:r w:rsidR="007E3245"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827D6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813C32" w:rsidRPr="005868B5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="003827D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</w:t>
        </w:r>
        <w:proofErr w:type="gramStart"/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1</w:t>
        </w:r>
        <w:proofErr w:type="gramEnd"/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  <w:r w:rsidR="00DC2D2C">
        <w:rPr>
          <w:rFonts w:ascii="Times New Roman" w:hAnsi="Times New Roman" w:cs="Times New Roman"/>
          <w:sz w:val="24"/>
          <w:szCs w:val="24"/>
          <w:lang w:eastAsia="ru-RU"/>
        </w:rPr>
        <w:t xml:space="preserve"> (завтрак-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507DF">
        <w:rPr>
          <w:rFonts w:ascii="Times New Roman" w:hAnsi="Times New Roman" w:cs="Times New Roman"/>
          <w:sz w:val="24"/>
          <w:szCs w:val="24"/>
          <w:lang w:eastAsia="ru-RU"/>
        </w:rPr>
        <w:t>8.20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-0</w:t>
      </w:r>
      <w:r w:rsidR="00DC2D2C" w:rsidRPr="00DC2D2C">
        <w:rPr>
          <w:rFonts w:ascii="Times New Roman" w:hAnsi="Times New Roman" w:cs="Times New Roman"/>
          <w:sz w:val="24"/>
          <w:szCs w:val="24"/>
          <w:lang w:eastAsia="ru-RU"/>
        </w:rPr>
        <w:t>8.55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DC2D2C" w:rsidRPr="00DC2D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второй завтрак-</w:t>
      </w:r>
      <w:r w:rsidR="00C507DF">
        <w:rPr>
          <w:rFonts w:ascii="Times New Roman" w:hAnsi="Times New Roman" w:cs="Times New Roman"/>
          <w:sz w:val="24"/>
          <w:szCs w:val="24"/>
          <w:lang w:eastAsia="ru-RU"/>
        </w:rPr>
        <w:t>10.10-10.5</w:t>
      </w:r>
      <w:r w:rsidR="002722B9" w:rsidRPr="00DC2D2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722B9" w:rsidRPr="00272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обед-</w:t>
      </w:r>
      <w:r w:rsidR="00C507DF">
        <w:rPr>
          <w:rFonts w:ascii="Times New Roman" w:hAnsi="Times New Roman" w:cs="Times New Roman"/>
          <w:sz w:val="24"/>
          <w:szCs w:val="24"/>
          <w:lang w:eastAsia="ru-RU"/>
        </w:rPr>
        <w:t>12.20-12.55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722B9" w:rsidRPr="00272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полдник-</w:t>
      </w:r>
      <w:r w:rsidR="00C507DF">
        <w:rPr>
          <w:rFonts w:ascii="Times New Roman" w:hAnsi="Times New Roman" w:cs="Times New Roman"/>
          <w:sz w:val="24"/>
          <w:szCs w:val="24"/>
          <w:lang w:eastAsia="ru-RU"/>
        </w:rPr>
        <w:t>15.30-15.55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813C32" w:rsidRPr="00746D3A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3C32" w:rsidRPr="0040043F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 </w:t>
      </w:r>
      <w:r w:rsidR="007E3245" w:rsidRPr="001B7EB3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7E324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 оказываемых платных услуг)</w:t>
      </w:r>
      <w:r w:rsidR="007E3245"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3245"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41B01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813C32" w:rsidRPr="00746D3A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C507DF" w:rsidRDefault="00813C32" w:rsidP="00D17F15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тельская плата) составляет </w:t>
      </w:r>
      <w:r w:rsidR="00E41B01" w:rsidRPr="00C507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1000 руб./месяц</w:t>
      </w:r>
      <w:r w:rsidR="00C507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Плата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может изменяться при условии принятия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Кавказский район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 изменении родительской оплаты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 и уход за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254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дней, в течение которых оказывалась услуга.</w:t>
      </w:r>
    </w:p>
    <w:p w:rsidR="00813C32" w:rsidRPr="00441E84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3.3. Заказчик ежемесячно вносит  родительскую плату за присмотр и уход за Воспитанником, указанную в </w:t>
      </w:r>
      <w:hyperlink r:id="rId8" w:anchor="Par144" w:history="1">
        <w:r w:rsidRPr="0092285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92285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</w:t>
      </w:r>
      <w:r w:rsidR="00DC39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>в квитанции на оплату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Оплату за услуги банка Заказчик осуществляет самостоятельно.</w:t>
      </w:r>
    </w:p>
    <w:p w:rsidR="00813C32" w:rsidRPr="00746D3A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</w:t>
      </w:r>
      <w:r w:rsidR="00212548">
        <w:rPr>
          <w:rFonts w:ascii="Times New Roman" w:hAnsi="Times New Roman" w:cs="Times New Roman"/>
          <w:sz w:val="24"/>
          <w:szCs w:val="24"/>
          <w:lang w:eastAsia="ru-RU"/>
        </w:rPr>
        <w:t>между Исполнителем и Заказчиком</w:t>
      </w:r>
      <w:r w:rsidR="00212548" w:rsidRPr="00212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548" w:rsidRPr="001B7EB3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212548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 оказываемых платных услуг)</w:t>
      </w:r>
      <w:r w:rsidR="00212548"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2548"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3C32" w:rsidRPr="00833B28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12548">
        <w:rPr>
          <w:rFonts w:ascii="Times New Roman" w:hAnsi="Times New Roman" w:cs="Times New Roman"/>
          <w:sz w:val="24"/>
          <w:szCs w:val="24"/>
        </w:rPr>
        <w:t xml:space="preserve"> </w:t>
      </w:r>
      <w:r w:rsidR="00212548" w:rsidRPr="001B7EB3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212548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наличии оказываемых платных услуг)</w:t>
      </w:r>
      <w:r w:rsidR="00212548"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3C32" w:rsidRPr="004205F2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 w:rsidR="002722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3C32" w:rsidRPr="004205F2" w:rsidRDefault="00813C32" w:rsidP="00D17F1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</w:t>
      </w:r>
      <w:r w:rsidR="002722B9">
        <w:rPr>
          <w:rFonts w:ascii="Times New Roman" w:hAnsi="Times New Roman" w:cs="Times New Roman"/>
          <w:sz w:val="24"/>
          <w:szCs w:val="24"/>
          <w:lang w:eastAsia="ru-RU"/>
        </w:rPr>
        <w:t xml:space="preserve">гут быть изменены по соглашению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сторон.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3C32" w:rsidRPr="008C65B8" w:rsidRDefault="00813C32" w:rsidP="00D17F1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3C32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</w:t>
      </w:r>
      <w:r w:rsidR="00DC3978">
        <w:rPr>
          <w:rFonts w:ascii="Times New Roman" w:hAnsi="Times New Roman" w:cs="Times New Roman"/>
          <w:sz w:val="24"/>
          <w:szCs w:val="24"/>
          <w:lang w:eastAsia="ru-RU"/>
        </w:rPr>
        <w:t>питанника в 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17F15" w:rsidRPr="00D17F15" w:rsidRDefault="00813C32" w:rsidP="00D17F15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720"/>
      </w:tblGrid>
      <w:tr w:rsidR="00DC3978" w:rsidRPr="00DC3978" w:rsidTr="002722B9">
        <w:trPr>
          <w:trHeight w:val="2710"/>
        </w:trPr>
        <w:tc>
          <w:tcPr>
            <w:tcW w:w="4823" w:type="dxa"/>
          </w:tcPr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№12 города Кропоткин муниципального образования Кавказский район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352389, Краснодарский край, г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ропоткин, ул.Поветкина/Седина, 1а/6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(86138) 6-43-29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2313012791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231301001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1022302298831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040326000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р.сч. 40701810500003000001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РКЦ Кропоткин, г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1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ропоткин</w:t>
            </w:r>
          </w:p>
          <w:p w:rsidR="00E01CAA" w:rsidRPr="00212548" w:rsidRDefault="00E01CAA" w:rsidP="00E01C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CAA" w:rsidRPr="00212548" w:rsidRDefault="00E01CAA" w:rsidP="00E01CAA">
            <w:pPr>
              <w:shd w:val="clear" w:color="auto" w:fill="FFFFFF"/>
              <w:tabs>
                <w:tab w:val="left" w:pos="6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548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Заведующая                                                                                                  </w:t>
            </w:r>
          </w:p>
          <w:p w:rsidR="00E01CAA" w:rsidRPr="00212548" w:rsidRDefault="00E01CAA" w:rsidP="00E01CAA">
            <w:pPr>
              <w:shd w:val="clear" w:color="auto" w:fill="FFFFFF"/>
              <w:tabs>
                <w:tab w:val="left" w:pos="6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CAA" w:rsidRPr="00212548" w:rsidRDefault="00E01CAA" w:rsidP="00E01CAA">
            <w:pPr>
              <w:shd w:val="clear" w:color="auto" w:fill="FFFFFF"/>
              <w:tabs>
                <w:tab w:val="left" w:pos="662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212548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_____________________/О.А. Грамотенко/</w:t>
            </w:r>
          </w:p>
          <w:p w:rsidR="00DC3978" w:rsidRPr="00212548" w:rsidRDefault="00E01CAA" w:rsidP="00E0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548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М.</w:t>
            </w:r>
            <w:proofErr w:type="gramStart"/>
            <w:r w:rsidRPr="00212548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2548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5720" w:type="dxa"/>
          </w:tcPr>
          <w:p w:rsidR="00DC2D2C" w:rsidRDefault="00DC2D2C" w:rsidP="00DC2D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Ф.И.О.__________________________________________________________________________________________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</w:t>
            </w:r>
            <w:r w:rsidR="00DC2D2C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Паспорт:</w:t>
            </w:r>
            <w:r w:rsidR="00DC2D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серия__</w:t>
            </w:r>
            <w:r w:rsidR="00DC2D2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____номер_________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E556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Дата выдачи: ______________</w:t>
            </w:r>
            <w:r w:rsidR="009E5567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</w:p>
          <w:p w:rsidR="00DC3978" w:rsidRPr="00DC3978" w:rsidRDefault="00DC3978" w:rsidP="00DC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>Телефон: ___________</w:t>
            </w:r>
            <w:r w:rsidR="009E5567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</w:p>
          <w:p w:rsidR="00DC2D2C" w:rsidRPr="008C65B8" w:rsidRDefault="00DC3978" w:rsidP="00DC2D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DC2D2C" w:rsidRDefault="00DC2D2C" w:rsidP="00DC2D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DC397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DC3978" w:rsidRPr="00DC3978" w:rsidRDefault="00DC2D2C" w:rsidP="002722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C397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C3978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 w:rsidR="00DC3978"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813C32" w:rsidRPr="000B71B0" w:rsidRDefault="00813C32" w:rsidP="00813C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C32" w:rsidRPr="002722B9" w:rsidRDefault="00813C32" w:rsidP="00813C32">
      <w:pPr>
        <w:pStyle w:val="a3"/>
        <w:rPr>
          <w:rFonts w:ascii="Times New Roman" w:hAnsi="Times New Roman" w:cs="Times New Roman"/>
          <w:lang w:eastAsia="ru-RU"/>
        </w:rPr>
      </w:pPr>
      <w:r w:rsidRPr="002722B9">
        <w:rPr>
          <w:rFonts w:ascii="Times New Roman" w:hAnsi="Times New Roman" w:cs="Times New Roman"/>
          <w:lang w:eastAsia="ru-RU"/>
        </w:rPr>
        <w:t> Отметка о получении 2-го экземпляра Заказчиком</w:t>
      </w:r>
    </w:p>
    <w:p w:rsidR="00DC2D2C" w:rsidRPr="002722B9" w:rsidRDefault="00DC2D2C" w:rsidP="00813C32">
      <w:pPr>
        <w:pStyle w:val="a3"/>
        <w:rPr>
          <w:rFonts w:ascii="Times New Roman" w:hAnsi="Times New Roman" w:cs="Times New Roman"/>
          <w:lang w:eastAsia="ru-RU"/>
        </w:rPr>
      </w:pPr>
    </w:p>
    <w:p w:rsidR="00DB7C5A" w:rsidRPr="002722B9" w:rsidRDefault="00813C32" w:rsidP="00813C32">
      <w:pPr>
        <w:pStyle w:val="a3"/>
        <w:rPr>
          <w:rFonts w:ascii="Times New Roman" w:hAnsi="Times New Roman" w:cs="Times New Roman"/>
          <w:lang w:eastAsia="ru-RU"/>
        </w:rPr>
      </w:pPr>
      <w:r w:rsidRPr="002722B9">
        <w:rPr>
          <w:rFonts w:ascii="Times New Roman" w:hAnsi="Times New Roman" w:cs="Times New Roman"/>
          <w:lang w:eastAsia="ru-RU"/>
        </w:rPr>
        <w:t> Дата: «___»____________20___г. Подпись: ______________/____________________/</w:t>
      </w:r>
    </w:p>
    <w:p w:rsidR="00DC2D2C" w:rsidRPr="002722B9" w:rsidRDefault="00DC2D2C" w:rsidP="00DC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2D2C" w:rsidRPr="00DC2D2C" w:rsidRDefault="00DC2D2C" w:rsidP="00DC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D2C">
        <w:rPr>
          <w:rFonts w:ascii="Times New Roman" w:eastAsia="Times New Roman" w:hAnsi="Times New Roman" w:cs="Times New Roman"/>
          <w:lang w:eastAsia="ru-RU"/>
        </w:rPr>
        <w:t>С законом Краснодарского края «О мерах по профилактике безопасности и правонарушений несовершеннолетних в Краснодарском крае»</w:t>
      </w:r>
    </w:p>
    <w:p w:rsidR="00DC2D2C" w:rsidRPr="00DC2D2C" w:rsidRDefault="00DC2D2C" w:rsidP="00DC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2D2C" w:rsidRPr="00DC2D2C" w:rsidRDefault="00DC2D2C" w:rsidP="00DC2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D2C">
        <w:rPr>
          <w:rFonts w:ascii="Times New Roman" w:eastAsia="Times New Roman" w:hAnsi="Times New Roman" w:cs="Times New Roman"/>
          <w:lang w:eastAsia="ru-RU"/>
        </w:rPr>
        <w:t>Ознакомлен:</w:t>
      </w:r>
      <w:r w:rsidRPr="00DC2D2C">
        <w:rPr>
          <w:rFonts w:ascii="Times New Roman" w:eastAsia="Times New Roman" w:hAnsi="Times New Roman" w:cs="Times New Roman"/>
          <w:lang w:eastAsia="ru-RU"/>
        </w:rPr>
        <w:tab/>
      </w:r>
      <w:r w:rsidRPr="00DC2D2C">
        <w:rPr>
          <w:rFonts w:ascii="Times New Roman" w:eastAsia="Times New Roman" w:hAnsi="Times New Roman" w:cs="Times New Roman"/>
          <w:lang w:eastAsia="ru-RU"/>
        </w:rPr>
        <w:tab/>
        <w:t>________________________</w:t>
      </w:r>
      <w:r w:rsidRPr="00DC2D2C">
        <w:rPr>
          <w:rFonts w:ascii="Times New Roman" w:eastAsia="Times New Roman" w:hAnsi="Times New Roman" w:cs="Times New Roman"/>
          <w:lang w:eastAsia="ru-RU"/>
        </w:rPr>
        <w:tab/>
      </w:r>
      <w:r w:rsidRPr="00DC2D2C">
        <w:rPr>
          <w:rFonts w:ascii="Times New Roman" w:eastAsia="Times New Roman" w:hAnsi="Times New Roman" w:cs="Times New Roman"/>
          <w:lang w:eastAsia="ru-RU"/>
        </w:rPr>
        <w:tab/>
      </w:r>
      <w:r w:rsidRPr="00DC2D2C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DC2D2C" w:rsidRPr="002722B9" w:rsidRDefault="00DC2D2C" w:rsidP="0027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>дата</w:t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2D2C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подпись</w:t>
      </w:r>
    </w:p>
    <w:sectPr w:rsidR="00DC2D2C" w:rsidRPr="002722B9" w:rsidSect="00212548">
      <w:pgSz w:w="11906" w:h="16838"/>
      <w:pgMar w:top="340" w:right="28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32"/>
    <w:rsid w:val="00054930"/>
    <w:rsid w:val="000B764C"/>
    <w:rsid w:val="001205CC"/>
    <w:rsid w:val="001B7EB3"/>
    <w:rsid w:val="001E4203"/>
    <w:rsid w:val="00212548"/>
    <w:rsid w:val="002722B9"/>
    <w:rsid w:val="003827D6"/>
    <w:rsid w:val="00392AE5"/>
    <w:rsid w:val="003D799B"/>
    <w:rsid w:val="004B3006"/>
    <w:rsid w:val="006C3FD8"/>
    <w:rsid w:val="006D6116"/>
    <w:rsid w:val="007519C3"/>
    <w:rsid w:val="007D1F3D"/>
    <w:rsid w:val="007E3245"/>
    <w:rsid w:val="00813C32"/>
    <w:rsid w:val="009A2BBB"/>
    <w:rsid w:val="009B411D"/>
    <w:rsid w:val="009E5567"/>
    <w:rsid w:val="00C17968"/>
    <w:rsid w:val="00C507DF"/>
    <w:rsid w:val="00CD4DEC"/>
    <w:rsid w:val="00D17F15"/>
    <w:rsid w:val="00D537B3"/>
    <w:rsid w:val="00DB7C5A"/>
    <w:rsid w:val="00DC2D2C"/>
    <w:rsid w:val="00DC3978"/>
    <w:rsid w:val="00DF3FE1"/>
    <w:rsid w:val="00E01CAA"/>
    <w:rsid w:val="00E41B01"/>
    <w:rsid w:val="00EB6989"/>
    <w:rsid w:val="00EE3110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32"/>
    <w:pPr>
      <w:spacing w:after="0" w:line="240" w:lineRule="auto"/>
    </w:pPr>
  </w:style>
  <w:style w:type="table" w:styleId="a4">
    <w:name w:val="Table Grid"/>
    <w:basedOn w:val="a1"/>
    <w:uiPriority w:val="59"/>
    <w:rsid w:val="0081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01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 12</cp:lastModifiedBy>
  <cp:revision>7</cp:revision>
  <cp:lastPrinted>2015-03-02T12:41:00Z</cp:lastPrinted>
  <dcterms:created xsi:type="dcterms:W3CDTF">2015-01-13T11:30:00Z</dcterms:created>
  <dcterms:modified xsi:type="dcterms:W3CDTF">2015-03-19T12:12:00Z</dcterms:modified>
</cp:coreProperties>
</file>